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20CB9759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18B29586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286D28">
        <w:rPr>
          <w:rFonts w:ascii="Arial" w:eastAsia="Arial" w:hAnsi="Arial"/>
          <w:b/>
          <w:sz w:val="24"/>
          <w:szCs w:val="24"/>
        </w:rPr>
        <w:t xml:space="preserve">Remont </w:t>
      </w:r>
      <w:r w:rsidR="00E972F3">
        <w:rPr>
          <w:rFonts w:ascii="Arial" w:eastAsia="Arial" w:hAnsi="Arial"/>
          <w:b/>
          <w:sz w:val="24"/>
          <w:szCs w:val="24"/>
        </w:rPr>
        <w:t>pokoi biurowych w biurze Nadleśnictwa Ostrów Mazowiecka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E972F3">
        <w:rPr>
          <w:rFonts w:ascii="Arial" w:eastAsia="Arial" w:hAnsi="Arial"/>
          <w:b/>
          <w:sz w:val="24"/>
          <w:szCs w:val="24"/>
        </w:rPr>
        <w:br/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SA.211</w:t>
      </w:r>
      <w:r w:rsidR="00286D28">
        <w:rPr>
          <w:rFonts w:ascii="Arial" w:eastAsia="Arial" w:hAnsi="Arial"/>
          <w:b/>
          <w:sz w:val="24"/>
        </w:rPr>
        <w:t>1</w:t>
      </w:r>
      <w:r w:rsidR="00546E04">
        <w:rPr>
          <w:rFonts w:ascii="Arial" w:eastAsia="Arial" w:hAnsi="Arial"/>
          <w:b/>
          <w:sz w:val="24"/>
        </w:rPr>
        <w:t>.</w:t>
      </w:r>
      <w:r w:rsidR="00E972F3">
        <w:rPr>
          <w:rFonts w:ascii="Arial" w:eastAsia="Arial" w:hAnsi="Arial"/>
          <w:b/>
          <w:sz w:val="24"/>
        </w:rPr>
        <w:t>24</w:t>
      </w:r>
      <w:r w:rsidR="00546E04">
        <w:rPr>
          <w:rFonts w:ascii="Arial" w:eastAsia="Arial" w:hAnsi="Arial"/>
          <w:b/>
          <w:sz w:val="24"/>
        </w:rPr>
        <w:t>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4A78630D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4A3C0F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517FE205" w:rsidR="00294483" w:rsidRPr="002E7C80" w:rsidRDefault="0013056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  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od dnia podpisania umowy do dnia </w:t>
      </w:r>
      <w:r w:rsidR="00E972F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23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</w:t>
      </w:r>
      <w:r w:rsidR="00E972F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grudnia 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2024r.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605073872">
    <w:abstractNumId w:val="0"/>
  </w:num>
  <w:num w:numId="2" w16cid:durableId="42827310">
    <w:abstractNumId w:val="2"/>
  </w:num>
  <w:num w:numId="3" w16cid:durableId="23744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0E2E24"/>
    <w:rsid w:val="0011261C"/>
    <w:rsid w:val="00130563"/>
    <w:rsid w:val="00137C37"/>
    <w:rsid w:val="00175F4F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6369E4"/>
    <w:rsid w:val="00640C3E"/>
    <w:rsid w:val="00670E40"/>
    <w:rsid w:val="006C2BBC"/>
    <w:rsid w:val="006C7F9E"/>
    <w:rsid w:val="006F086F"/>
    <w:rsid w:val="00716E5C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972F3"/>
    <w:rsid w:val="00EB5D7A"/>
    <w:rsid w:val="00EB6317"/>
    <w:rsid w:val="00ED468F"/>
    <w:rsid w:val="00EE04FF"/>
    <w:rsid w:val="00EE07BB"/>
    <w:rsid w:val="00F02CD5"/>
    <w:rsid w:val="00F07A58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33</cp:revision>
  <cp:lastPrinted>2024-05-23T06:35:00Z</cp:lastPrinted>
  <dcterms:created xsi:type="dcterms:W3CDTF">2021-04-30T10:40:00Z</dcterms:created>
  <dcterms:modified xsi:type="dcterms:W3CDTF">2024-11-28T11:39:00Z</dcterms:modified>
</cp:coreProperties>
</file>